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8B1F9" w:rsidR="002C7DFC" w:rsidRPr="00A24A22" w:rsidRDefault="00366F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5C856" w:rsidR="00813FDA" w:rsidRPr="00BD5724" w:rsidRDefault="00366F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DD7DC" w:rsidR="00C35387" w:rsidRPr="00C35387" w:rsidRDefault="00366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F120A" w:rsidR="00C35387" w:rsidRPr="00C35387" w:rsidRDefault="00366F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4B54A" w:rsidR="00C35387" w:rsidRPr="00C35387" w:rsidRDefault="00366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1E66C" w:rsidR="00C35387" w:rsidRPr="00C35387" w:rsidRDefault="00366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98797" w:rsidR="00C35387" w:rsidRPr="00C35387" w:rsidRDefault="00366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EA1A5" w:rsidR="00C35387" w:rsidRPr="00C35387" w:rsidRDefault="00366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20933" w:rsidR="00B60082" w:rsidRPr="00C35387" w:rsidRDefault="00366F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37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73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BF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EE8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7FA7F" w:rsidR="007405FF" w:rsidRPr="00CE1155" w:rsidRDefault="00366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B8CAE" w:rsidR="007405FF" w:rsidRPr="00CE1155" w:rsidRDefault="00366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35AA3" w:rsidR="007405FF" w:rsidRPr="00CE1155" w:rsidRDefault="00366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7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F1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F9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6B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1D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0D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8E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4818B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373AF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C728B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8B0F6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9AE54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05B42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74398" w:rsidR="007405FF" w:rsidRPr="00CE1155" w:rsidRDefault="00366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A9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9E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2F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9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1C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9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8F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5789E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53091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34ACF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2E4FD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AEBAE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7C1E6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CD342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1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4E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9B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78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234E3" w:rsidR="00F25EFD" w:rsidRPr="007A61F2" w:rsidRDefault="00366F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68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18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3F8FD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68537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6F7BC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DAEBF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F1651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1AC86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8FC27" w:rsidR="00F25EFD" w:rsidRPr="00CE1155" w:rsidRDefault="00366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3C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14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A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5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81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48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E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8D471" w:rsidR="00D9304E" w:rsidRPr="00CE1155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CE193" w:rsidR="00D9304E" w:rsidRPr="00CE1155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0C4DB" w:rsidR="00D9304E" w:rsidRPr="00CE1155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67D73" w:rsidR="00D9304E" w:rsidRPr="00275371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60158" w:rsidR="00D9304E" w:rsidRPr="00CE1155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A7A0B" w:rsidR="00D9304E" w:rsidRPr="00275371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1F6F9" w:rsidR="00D9304E" w:rsidRPr="00CE1155" w:rsidRDefault="00366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A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68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CB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7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E8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8C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C8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F6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