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BBEC319" w:rsidR="005D3B8C" w:rsidRPr="003B71FF" w:rsidRDefault="00275AC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6A47318" w:rsidR="00725A6F" w:rsidRPr="003B71FF" w:rsidRDefault="00275A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DA29969" w:rsidR="00725A6F" w:rsidRPr="003B71FF" w:rsidRDefault="00275A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35E5BC3" w:rsidR="00725A6F" w:rsidRPr="003B71FF" w:rsidRDefault="00275A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AECFE10" w:rsidR="00725A6F" w:rsidRPr="003B71FF" w:rsidRDefault="00275A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B2E2831" w:rsidR="00725A6F" w:rsidRPr="003B71FF" w:rsidRDefault="00275A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4A60D51" w:rsidR="00725A6F" w:rsidRPr="003B71FF" w:rsidRDefault="00275A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B220FD2" w:rsidR="00725A6F" w:rsidRPr="003B71FF" w:rsidRDefault="00275AC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4C5CE4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F90B3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C95B82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58797B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94B055D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5B89194A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3444B27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387108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D3F330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6C6D93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DD398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E1970F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59C0F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E03CBF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E790289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2FD6EE9A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E911655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3D3C067E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17F6A6DF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0EB716CC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4608B62" w:rsidR="00B87ED3" w:rsidRPr="003B71FF" w:rsidRDefault="00275A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36314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38C62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F1283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2D1D4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C6C6A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0F23C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6CFDB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1AD6C33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2E8E5BA5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AF417B3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5147AE1E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2D3450EC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4C419C71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1CC3385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51CB4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65E9E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13E0E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5EFA5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B113B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C1B77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1E12C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3912757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383BBDFA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4CDA886A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4B2EDAFE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03323F4B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2589A14C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7BCFB21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29F30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6F401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6B018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F9429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9B2E4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BFDAA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7FAED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575231D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72721928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FF0306A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099B847B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6BA28F46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7D0050B0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45A75BB" w:rsidR="00B87ED3" w:rsidRPr="003B71FF" w:rsidRDefault="00275AC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9D10D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E3C08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C7E08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E3628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65F74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02472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D635C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75AC1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