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C73B4" w:rsidR="00D930ED" w:rsidRPr="00EA69E9" w:rsidRDefault="00BB66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86A63" w:rsidR="00D930ED" w:rsidRPr="00790574" w:rsidRDefault="00BB66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E2B33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4DFB1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D371F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81EC9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3EA1D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274AF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89331" w:rsidR="00B87ED3" w:rsidRPr="00FC7F6A" w:rsidRDefault="00BB66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61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77E7D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6DC20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2B354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68051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7D43B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0CD88" w:rsidR="00B87ED3" w:rsidRPr="00D44524" w:rsidRDefault="00BB66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20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C3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77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66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5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58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9D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48A03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EDE7F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0A37B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1BCC4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E1CD4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8EF3A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41BCC" w:rsidR="000B5588" w:rsidRPr="00D44524" w:rsidRDefault="00BB66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F7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A5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C9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3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4C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E5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A4EFC" w:rsidR="00846B8B" w:rsidRPr="00EA69E9" w:rsidRDefault="00BB66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9B8B9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A38BE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36B6B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B3BDF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70D87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C02C9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0BDD0" w:rsidR="00846B8B" w:rsidRPr="00D44524" w:rsidRDefault="00BB66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07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F9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CA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4A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EE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39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E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938CB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162F8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7C517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6BCD0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CF51B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87702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4633A" w:rsidR="007A5870" w:rsidRPr="00D44524" w:rsidRDefault="00BB66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48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E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0C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61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41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A6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F8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69558" w:rsidR="0021795A" w:rsidRPr="00D44524" w:rsidRDefault="00BB6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F2837" w:rsidR="0021795A" w:rsidRPr="00D44524" w:rsidRDefault="00BB6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2E1F6" w:rsidR="0021795A" w:rsidRPr="00D44524" w:rsidRDefault="00BB6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7FA8C" w:rsidR="0021795A" w:rsidRPr="00D44524" w:rsidRDefault="00BB66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59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DE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C8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C5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68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38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3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7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27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7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65A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