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0CA59" w:rsidR="00D930ED" w:rsidRPr="00EA69E9" w:rsidRDefault="00160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B881D9" w:rsidR="00D930ED" w:rsidRPr="00790574" w:rsidRDefault="00160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17801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885B6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6C790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CBCB2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91DE5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1FDD8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BE075" w:rsidR="00B87ED3" w:rsidRPr="00FC7F6A" w:rsidRDefault="00160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A7D53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40A0A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9540B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821DA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4E128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2B199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4473E" w:rsidR="00B87ED3" w:rsidRPr="00D44524" w:rsidRDefault="00160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6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1C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9E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76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EA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40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D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63885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A9459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43AC3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0E32E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BD6E2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1099D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7D848" w:rsidR="000B5588" w:rsidRPr="00D44524" w:rsidRDefault="00160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30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9F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F4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82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F7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AA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CEB07" w:rsidR="00846B8B" w:rsidRPr="00EA69E9" w:rsidRDefault="001606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0C2D8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C42D2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E495A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F2B35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ECE47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A14B4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03E6E" w:rsidR="00846B8B" w:rsidRPr="00D44524" w:rsidRDefault="00160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FA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C5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0D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95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C2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91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7F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E7EEB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D02BA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92990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35F37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76CD2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BE15B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E415F" w:rsidR="007A5870" w:rsidRPr="00D44524" w:rsidRDefault="00160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7C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E7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C5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89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65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12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E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F1FFE" w:rsidR="0021795A" w:rsidRPr="00D44524" w:rsidRDefault="0016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9CA6B" w:rsidR="0021795A" w:rsidRPr="00D44524" w:rsidRDefault="0016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65CA1" w:rsidR="0021795A" w:rsidRPr="00D44524" w:rsidRDefault="00160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47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F9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63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D3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B1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73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C6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50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4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BC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21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6C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