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005F" w:rsidR="0061148E" w:rsidRPr="00177744" w:rsidRDefault="00A27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C480" w:rsidR="0061148E" w:rsidRPr="00177744" w:rsidRDefault="00A27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CD632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8EBB0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481EB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C6257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00B93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FA1A1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30079" w:rsidR="00983D57" w:rsidRPr="00177744" w:rsidRDefault="00A27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F9ACE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F8A01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EFA28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31F99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3424D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E7F52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93DC0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2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E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F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F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3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7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2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A0EB6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73FAA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EE125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A0812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5E846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D7D2B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68925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3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2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0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C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7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B3319" w:rsidR="00B87ED3" w:rsidRPr="00177744" w:rsidRDefault="00A27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C8831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CC886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6FCB0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F9DDB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BC2C3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2DDFA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4FB05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1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5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8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B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E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5F4E4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13A32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499CA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E75A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73911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760F9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B397E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0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2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C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0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5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0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9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3B729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D4851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30483" w:rsidR="00B87ED3" w:rsidRPr="00177744" w:rsidRDefault="00A27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B1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4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F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B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6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C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0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7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4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B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2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18D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2024-07-03T08:50:00.0000000Z</dcterms:modified>
</coreProperties>
</file>