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AF95" w:rsidR="0061148E" w:rsidRPr="00177744" w:rsidRDefault="00EF6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0831" w:rsidR="0061148E" w:rsidRPr="00177744" w:rsidRDefault="00EF6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E8B15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32A9A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07188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6ACD4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DD718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3D947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45EBD" w:rsidR="00983D57" w:rsidRPr="00177744" w:rsidRDefault="00EF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A14B1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75ECF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DDDF2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6ECA4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9F74A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4CD35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0E7FE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D5486" w:rsidR="00B87ED3" w:rsidRPr="00177744" w:rsidRDefault="00EF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D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8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1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0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1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0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B99FF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3908D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7ABE0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462B9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E5095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415F1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41107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F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0A519" w:rsidR="00B87ED3" w:rsidRPr="00177744" w:rsidRDefault="00EF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9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C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6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A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E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EF28D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9E3F6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0EC2D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5CAF2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75155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FEFD2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FA126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B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B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1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7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7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0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6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33441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54205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18E36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ECFCB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0EE5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E9234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B160B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8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2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9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6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4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B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9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8C2E8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4CA29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33173" w:rsidR="00B87ED3" w:rsidRPr="00177744" w:rsidRDefault="00EF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24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95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4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B5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A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E3B32" w:rsidR="00B87ED3" w:rsidRPr="00177744" w:rsidRDefault="00EF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C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8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6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5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E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E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