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4C17" w:rsidR="0061148E" w:rsidRPr="00C834E2" w:rsidRDefault="00AA2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B82B" w:rsidR="0061148E" w:rsidRPr="00C834E2" w:rsidRDefault="00AA2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6D9F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CCF3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993C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F8E99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3760B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F102C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6341" w:rsidR="00B87ED3" w:rsidRPr="00944D28" w:rsidRDefault="00AA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3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B13B9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E6A8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11CB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1FBE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894CE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C4AA7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CD90B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97729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7920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A8C74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FC6E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3E26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9379" w:rsidR="00B87ED3" w:rsidRPr="00944D28" w:rsidRDefault="00AA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3DB0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6ED7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B626D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9963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21C7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12B8D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2EA6C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4CED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B10A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9B83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128CB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1823D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A9ACC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1E27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7A9D" w:rsidR="00B87ED3" w:rsidRPr="00944D28" w:rsidRDefault="00AA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C63FA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7399D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311A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BDCB" w:rsidR="00B87ED3" w:rsidRPr="00944D28" w:rsidRDefault="00AA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0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1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2024-06-29T20:29:00.0000000Z</dcterms:modified>
</coreProperties>
</file>