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7A6F7" w:rsidR="0061148E" w:rsidRPr="00C834E2" w:rsidRDefault="00717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6CE9" w:rsidR="0061148E" w:rsidRPr="00C834E2" w:rsidRDefault="00717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3E91A" w:rsidR="00B87ED3" w:rsidRPr="00944D28" w:rsidRDefault="0071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98532" w:rsidR="00B87ED3" w:rsidRPr="00944D28" w:rsidRDefault="0071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CFDAE" w:rsidR="00B87ED3" w:rsidRPr="00944D28" w:rsidRDefault="0071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1BF9B" w:rsidR="00B87ED3" w:rsidRPr="00944D28" w:rsidRDefault="0071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ED865" w:rsidR="00B87ED3" w:rsidRPr="00944D28" w:rsidRDefault="0071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9F8E0" w:rsidR="00B87ED3" w:rsidRPr="00944D28" w:rsidRDefault="0071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73CA" w:rsidR="00B87ED3" w:rsidRPr="00944D28" w:rsidRDefault="0071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1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B2BC1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FA40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C34E2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8053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068D6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AE45C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8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AAF0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55496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B0AC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7583B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05BB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FE383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12833" w:rsidR="00B87ED3" w:rsidRPr="00944D28" w:rsidRDefault="0071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31DE4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7266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07FEB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AE749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F7B4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02B1E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132D6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A9AA0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6779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9DEA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16497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D7637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7F8E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48C61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0BDB" w:rsidR="00B87ED3" w:rsidRPr="00944D28" w:rsidRDefault="0071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4F5F" w:rsidR="00B87ED3" w:rsidRPr="00944D28" w:rsidRDefault="0071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6563" w:rsidR="00B87ED3" w:rsidRPr="00944D28" w:rsidRDefault="0071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DC0A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FCD1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79FBE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18118" w:rsidR="00B87ED3" w:rsidRPr="00944D28" w:rsidRDefault="0071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F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15"/>
    <w:rsid w:val="007D7BE0"/>
    <w:rsid w:val="007E3A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2024-06-29T08:10:00.0000000Z</dcterms:modified>
</coreProperties>
</file>