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19FD0" w:rsidR="0061148E" w:rsidRPr="00C834E2" w:rsidRDefault="00D97B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F278A" w:rsidR="0061148E" w:rsidRPr="00C834E2" w:rsidRDefault="00D97B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1CD0B" w:rsidR="00B87ED3" w:rsidRPr="00944D28" w:rsidRDefault="00D9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3853E" w:rsidR="00B87ED3" w:rsidRPr="00944D28" w:rsidRDefault="00D9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2785E" w:rsidR="00B87ED3" w:rsidRPr="00944D28" w:rsidRDefault="00D9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E9E3C" w:rsidR="00B87ED3" w:rsidRPr="00944D28" w:rsidRDefault="00D9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64ACE" w:rsidR="00B87ED3" w:rsidRPr="00944D28" w:rsidRDefault="00D9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F3109" w:rsidR="00B87ED3" w:rsidRPr="00944D28" w:rsidRDefault="00D9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D282B" w:rsidR="00B87ED3" w:rsidRPr="00944D28" w:rsidRDefault="00D9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98CE8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20724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C6C15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63573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D067B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DCD5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C729F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C9A6" w:rsidR="00B87ED3" w:rsidRPr="00944D28" w:rsidRDefault="00D97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D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9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E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47DA0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FEB0D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33E2A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64141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DCEA3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7B19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9F579" w:rsidR="00B87ED3" w:rsidRPr="00944D28" w:rsidRDefault="00D9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4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9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D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DD4D5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70BC6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A8131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F59CD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AE275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506AF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359B7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A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E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B2E57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ED47B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831A7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C0E9F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0DAD2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492D2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F1E2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A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9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7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1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4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B509A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DB23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4A496" w:rsidR="00B87ED3" w:rsidRPr="00944D28" w:rsidRDefault="00D9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6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4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3F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E2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B5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