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8B1F" w:rsidR="0061148E" w:rsidRPr="000C582F" w:rsidRDefault="00647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6337" w:rsidR="0061148E" w:rsidRPr="000C582F" w:rsidRDefault="00647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47C9A" w:rsidR="00B87ED3" w:rsidRPr="000C582F" w:rsidRDefault="0064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DC2EA" w:rsidR="00B87ED3" w:rsidRPr="000C582F" w:rsidRDefault="0064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F56C7" w:rsidR="00B87ED3" w:rsidRPr="000C582F" w:rsidRDefault="0064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C291F" w:rsidR="00B87ED3" w:rsidRPr="000C582F" w:rsidRDefault="0064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FE0A5" w:rsidR="00B87ED3" w:rsidRPr="000C582F" w:rsidRDefault="0064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3C067" w:rsidR="00B87ED3" w:rsidRPr="000C582F" w:rsidRDefault="0064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934B4" w:rsidR="00B87ED3" w:rsidRPr="000C582F" w:rsidRDefault="0064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204E2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8ED4D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9BBA9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95C5E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6063B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A0D22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4AD08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F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6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5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9F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D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0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DF63F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32CCE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2482E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6A5F4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6C345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16021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9C3BC" w:rsidR="00B87ED3" w:rsidRPr="000C582F" w:rsidRDefault="0064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E549" w:rsidR="00B87ED3" w:rsidRPr="000C582F" w:rsidRDefault="00647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4D25F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6B131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7F4F3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9C762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FD24E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3D2D4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AB653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B7520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4ECB8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E6344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FF70B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051EF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C7037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4C45E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9380F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19792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9A68D" w:rsidR="00B87ED3" w:rsidRPr="000C582F" w:rsidRDefault="0064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51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DC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9B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71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B2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