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33684" w:rsidR="0061148E" w:rsidRPr="008F69F5" w:rsidRDefault="00740D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A3E4" w:rsidR="0061148E" w:rsidRPr="008F69F5" w:rsidRDefault="00740D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1F5E2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510E8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DB579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5ECD3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136BE0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83206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ECA70" w:rsidR="00B87ED3" w:rsidRPr="008F69F5" w:rsidRDefault="00740D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94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3336F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235C52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9A991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64FF3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F6490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69320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1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6818D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9E58E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3A509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EFBB0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84394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416F3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2B172" w:rsidR="00B87ED3" w:rsidRPr="008F69F5" w:rsidRDefault="00740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54509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59259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A4DF3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90475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B240C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1E5D5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1C917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6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9CE86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10244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01FE5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1681D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7D003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AE4BC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CD33C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2335" w:rsidR="00B87ED3" w:rsidRPr="00944D28" w:rsidRDefault="0074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5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13E2C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3C11D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F8D2D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C5C21" w:rsidR="00B87ED3" w:rsidRPr="008F69F5" w:rsidRDefault="00740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99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08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2D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D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2024-06-29T20:24:00.0000000Z</dcterms:modified>
</coreProperties>
</file>