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54AC" w:rsidR="0061148E" w:rsidRPr="008F69F5" w:rsidRDefault="00D57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C1BE" w:rsidR="0061148E" w:rsidRPr="008F69F5" w:rsidRDefault="00D57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CDE9D" w:rsidR="00B87ED3" w:rsidRPr="008F69F5" w:rsidRDefault="00D5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47B82" w:rsidR="00B87ED3" w:rsidRPr="008F69F5" w:rsidRDefault="00D5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32E19" w:rsidR="00B87ED3" w:rsidRPr="008F69F5" w:rsidRDefault="00D5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1ADD0" w:rsidR="00B87ED3" w:rsidRPr="008F69F5" w:rsidRDefault="00D5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6C907" w:rsidR="00B87ED3" w:rsidRPr="008F69F5" w:rsidRDefault="00D5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758B8" w:rsidR="00B87ED3" w:rsidRPr="008F69F5" w:rsidRDefault="00D5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F668C" w:rsidR="00B87ED3" w:rsidRPr="008F69F5" w:rsidRDefault="00D57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C9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848DB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DA199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A86B6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227F9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EBC42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06770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E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F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A260C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336D1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AE130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8059A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B6E91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319D6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12A73" w:rsidR="00B87ED3" w:rsidRPr="008F69F5" w:rsidRDefault="00D57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D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F36DE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1B390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77C41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FC5BD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79523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1D810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7D478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0474D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0BD9E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A45EE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37EC4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E6BF3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4DDE1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9144D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73439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4C2F7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B5869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ADE26" w:rsidR="00B87ED3" w:rsidRPr="008F69F5" w:rsidRDefault="00D57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87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44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1B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0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2024-06-28T21:58:00.0000000Z</dcterms:modified>
</coreProperties>
</file>