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A854" w:rsidR="0061148E" w:rsidRPr="008F69F5" w:rsidRDefault="00E55C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B1D2" w:rsidR="0061148E" w:rsidRPr="008F69F5" w:rsidRDefault="00E55C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4BBCF" w:rsidR="00B87ED3" w:rsidRPr="008F69F5" w:rsidRDefault="00E55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2A391" w:rsidR="00B87ED3" w:rsidRPr="008F69F5" w:rsidRDefault="00E55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61363" w:rsidR="00B87ED3" w:rsidRPr="008F69F5" w:rsidRDefault="00E55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7ABC0" w:rsidR="00B87ED3" w:rsidRPr="008F69F5" w:rsidRDefault="00E55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A1B4C" w:rsidR="00B87ED3" w:rsidRPr="008F69F5" w:rsidRDefault="00E55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EBA5F" w:rsidR="00B87ED3" w:rsidRPr="008F69F5" w:rsidRDefault="00E55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61B65" w:rsidR="00B87ED3" w:rsidRPr="008F69F5" w:rsidRDefault="00E55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D15A9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66122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D5551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1ED0E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3B8E3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E2EF8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A1BDD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E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E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5547A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DC103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36827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2E511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F1B1A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4A488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99BC4" w:rsidR="00B87ED3" w:rsidRPr="008F69F5" w:rsidRDefault="00E55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0E9DC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800BA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23475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86E9C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2C6F5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90C7C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C7BB5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8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BB133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FDB0F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994D9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36842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A7D92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CCD72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877A2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80F41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79DFD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982E2" w:rsidR="00B87ED3" w:rsidRPr="008F69F5" w:rsidRDefault="00E55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42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64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FF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32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55C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