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D6F9F" w:rsidR="00FD3806" w:rsidRPr="00A72646" w:rsidRDefault="008B2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B2C55" w:rsidR="00FD3806" w:rsidRPr="002A5E6C" w:rsidRDefault="008B2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1B108" w:rsidR="00B87ED3" w:rsidRPr="00AF0D95" w:rsidRDefault="008B2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3639B" w:rsidR="00B87ED3" w:rsidRPr="00AF0D95" w:rsidRDefault="008B2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82830" w:rsidR="00B87ED3" w:rsidRPr="00AF0D95" w:rsidRDefault="008B2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025EC" w:rsidR="00B87ED3" w:rsidRPr="00AF0D95" w:rsidRDefault="008B2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4A0D0" w:rsidR="00B87ED3" w:rsidRPr="00AF0D95" w:rsidRDefault="008B2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BFEF3" w:rsidR="00B87ED3" w:rsidRPr="00AF0D95" w:rsidRDefault="008B2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FE8CC" w:rsidR="00B87ED3" w:rsidRPr="00AF0D95" w:rsidRDefault="008B2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02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A645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82547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F8C44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ECAF8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991D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415A2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D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7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D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D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9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9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ED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78EA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81FF6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F64F6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6E6C6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DDBFC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64CA6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51708" w:rsidR="00B87ED3" w:rsidRPr="00AF0D95" w:rsidRDefault="008B2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0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1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8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C7E3A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1B43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910B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5EAD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3028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0B6E0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B69DC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A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3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F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269D" w:rsidR="00B87ED3" w:rsidRPr="00AF0D95" w:rsidRDefault="008B22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F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F559A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355C8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7F1EA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B26EB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59998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073E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A0C41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E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B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1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AD998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5BA5F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C1C29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1E9FF" w:rsidR="00B87ED3" w:rsidRPr="00AF0D95" w:rsidRDefault="008B2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A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A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F2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A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1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D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5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B1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29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