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6AE6C" w:rsidR="00FD3806" w:rsidRPr="00A72646" w:rsidRDefault="00C52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5239C" w:rsidR="00FD3806" w:rsidRPr="002A5E6C" w:rsidRDefault="00C52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75F81" w:rsidR="00B87ED3" w:rsidRPr="00AF0D95" w:rsidRDefault="00C5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31801" w:rsidR="00B87ED3" w:rsidRPr="00AF0D95" w:rsidRDefault="00C5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5D1E8" w:rsidR="00B87ED3" w:rsidRPr="00AF0D95" w:rsidRDefault="00C5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56AF5" w:rsidR="00B87ED3" w:rsidRPr="00AF0D95" w:rsidRDefault="00C5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EB813" w:rsidR="00B87ED3" w:rsidRPr="00AF0D95" w:rsidRDefault="00C5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C5D11" w:rsidR="00B87ED3" w:rsidRPr="00AF0D95" w:rsidRDefault="00C5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E8DA4" w:rsidR="00B87ED3" w:rsidRPr="00AF0D95" w:rsidRDefault="00C5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F58B3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E1879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1F94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E58D0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B555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B3D04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06627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A8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D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B812" w:rsidR="00B87ED3" w:rsidRPr="00AF0D95" w:rsidRDefault="00C52D2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1F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7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B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B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EC628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D803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8CA6F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BA43E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ED95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4120D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9110D" w:rsidR="00B87ED3" w:rsidRPr="00AF0D95" w:rsidRDefault="00C5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7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0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943D4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16D87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99BCC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C1BD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65AAE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2DBEC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9B066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A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B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B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2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67E1B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6743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A8C42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1D93E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5E3E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DABA0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2D484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D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D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9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97EB8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84694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71604" w:rsidR="00B87ED3" w:rsidRPr="00AF0D95" w:rsidRDefault="00C5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EB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4E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98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3F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4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3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0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F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530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2D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