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A2F66" w:rsidR="00380DB3" w:rsidRPr="0068293E" w:rsidRDefault="007C0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8A7A9" w:rsidR="00380DB3" w:rsidRPr="0068293E" w:rsidRDefault="007C0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0C865" w:rsidR="00240DC4" w:rsidRPr="00B03D55" w:rsidRDefault="007C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639FB" w:rsidR="00240DC4" w:rsidRPr="00B03D55" w:rsidRDefault="007C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1E048" w:rsidR="00240DC4" w:rsidRPr="00B03D55" w:rsidRDefault="007C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E9FE1" w:rsidR="00240DC4" w:rsidRPr="00B03D55" w:rsidRDefault="007C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7A8DB" w:rsidR="00240DC4" w:rsidRPr="00B03D55" w:rsidRDefault="007C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06E58" w:rsidR="00240DC4" w:rsidRPr="00B03D55" w:rsidRDefault="007C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B56A3" w:rsidR="00240DC4" w:rsidRPr="00B03D55" w:rsidRDefault="007C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4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A57F2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7B7C6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0E7C8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C6FCD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CAFA7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54F85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9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C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1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8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B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8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7945D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2F468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D62F5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E44C3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7B279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A9614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2B2A1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3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7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0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6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C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B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E0685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4BAA8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921FF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B6D85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D3AB4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F45F7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F33A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C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9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A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5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1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B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8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6DF72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74E12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DE818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C41D2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405F1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F5AA7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662C8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6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A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D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6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4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5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8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315C1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FE841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6C70D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517F2" w:rsidR="009A6C64" w:rsidRPr="00730585" w:rsidRDefault="007C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0D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7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E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6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D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F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4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B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E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F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30F" w:rsidRPr="00B537C7" w:rsidRDefault="007C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3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