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465DE" w:rsidR="00380DB3" w:rsidRPr="0068293E" w:rsidRDefault="00E34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A74D6" w:rsidR="00380DB3" w:rsidRPr="0068293E" w:rsidRDefault="00E34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060C8" w:rsidR="00240DC4" w:rsidRPr="00B03D55" w:rsidRDefault="00E34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9C21C" w:rsidR="00240DC4" w:rsidRPr="00B03D55" w:rsidRDefault="00E34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11717" w:rsidR="00240DC4" w:rsidRPr="00B03D55" w:rsidRDefault="00E34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E3D0C" w:rsidR="00240DC4" w:rsidRPr="00B03D55" w:rsidRDefault="00E34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027D6" w:rsidR="00240DC4" w:rsidRPr="00B03D55" w:rsidRDefault="00E34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F1017" w:rsidR="00240DC4" w:rsidRPr="00B03D55" w:rsidRDefault="00E34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85140" w:rsidR="00240DC4" w:rsidRPr="00B03D55" w:rsidRDefault="00E34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1D6F0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C3185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4A806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7B999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DABB1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DDCF1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1B179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F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4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E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8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0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1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2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9DEA9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2C343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CEE5B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94123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5F8AD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52E97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3FD27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F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9813A" w:rsidR="001835FB" w:rsidRPr="00DA1511" w:rsidRDefault="00E34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0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4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1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9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3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2EB25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C641D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506C8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83147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01771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36EAE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3B5BB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3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9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1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7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0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9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F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63D6E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DDB52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CE5CD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24812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D6409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994CF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78ECF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F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3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8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3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3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E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E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A000E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E229E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80D14" w:rsidR="009A6C64" w:rsidRPr="00730585" w:rsidRDefault="00E3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2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6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7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0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2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A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8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1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C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8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2C8" w:rsidRPr="00B537C7" w:rsidRDefault="00E34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2C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