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00DD77" w:rsidR="00032AE3" w:rsidRPr="00DC3A9E" w:rsidRDefault="00552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BBEE4" w:rsidR="00032AE3" w:rsidRPr="00DC3A9E" w:rsidRDefault="00552F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DFFD5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D9175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A28E3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DB667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73346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AB2B2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56294" w:rsidR="00C11CD7" w:rsidRPr="00DC3A9E" w:rsidRDefault="00552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72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51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75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3D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8A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B2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ACC5D" w:rsidR="00960A52" w:rsidRPr="00DC3A9E" w:rsidRDefault="00552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61E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0F3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6F9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7CD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D65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D51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0EF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07D46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E63D1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EFFE63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F295E8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C497A8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EFCC8D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5224A" w:rsidR="002773D1" w:rsidRPr="00DC3A9E" w:rsidRDefault="00552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E2A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F85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FF0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6DD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FAF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72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813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B715D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8F1822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275EFD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BA2307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19AF86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7663C2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DD5D2" w:rsidR="00BA6252" w:rsidRPr="00DC3A9E" w:rsidRDefault="00552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8C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9D8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73D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DE9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6F6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DDC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10E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B8A014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0B7D2E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4F5FB7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1DD7DA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B05888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65D916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7309B7" w:rsidR="00207535" w:rsidRPr="00DC3A9E" w:rsidRDefault="00552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84806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1DCE4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17EB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A37DBF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46414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45D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89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38259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3D18BE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C010D2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FE2323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80A3EB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AFCD08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5749D" w:rsidR="00943D08" w:rsidRPr="00DC3A9E" w:rsidRDefault="00552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AC4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EB2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522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96B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1D3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597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479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388682" w:rsidR="00943D08" w:rsidRPr="00DC3A9E" w:rsidRDefault="00552F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F7D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9C0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661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A31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5D7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312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8D0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53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C7B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3FB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ECA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805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806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2B1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2F1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