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584B93" w:rsidR="00032AE3" w:rsidRPr="00DC3A9E" w:rsidRDefault="00116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2BDD7D" w:rsidR="00032AE3" w:rsidRPr="00DC3A9E" w:rsidRDefault="001168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AE5E1E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85A4C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23670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FB7E61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FA861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B79EA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172D" w:rsidR="00C11CD7" w:rsidRPr="00DC3A9E" w:rsidRDefault="00116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CFA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DFE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208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6121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9B63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16A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A7C01" w:rsidR="00960A52" w:rsidRPr="00DC3A9E" w:rsidRDefault="00116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8E3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72F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C129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44D4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326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52A5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A43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6303A9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C2A8EB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622A92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8DD5DC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59BD44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C41658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A2B6E0" w:rsidR="002773D1" w:rsidRPr="00DC3A9E" w:rsidRDefault="001168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904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D72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07C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522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BEE3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9A1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4EA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AD0A72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9B6E0E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ECE26B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9200AE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8D3E62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A20B99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3B0A5" w:rsidR="00BA6252" w:rsidRPr="00DC3A9E" w:rsidRDefault="001168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5F4270" w:rsidR="00781B3C" w:rsidRPr="00DC3A9E" w:rsidRDefault="001168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5C2310C7" w:rsidR="00781B3C" w:rsidRPr="00DC3A9E" w:rsidRDefault="0011687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03B727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312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9F19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A3E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FC6E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D6CFB1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D188BE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502347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AC52EB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E00F14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C4B14F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B510A5" w:rsidR="00207535" w:rsidRPr="00DC3A9E" w:rsidRDefault="001168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EA8B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77D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6641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F5B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AF2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D2D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4C56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593EF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C9BB70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ACF454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14F9A0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27983E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A16605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D7252" w:rsidR="00943D08" w:rsidRPr="00DC3A9E" w:rsidRDefault="001168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98EB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28A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261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B93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084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D3C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B79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3D2D8B" w:rsidR="00943D08" w:rsidRPr="00DC3A9E" w:rsidRDefault="001168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43D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23C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C1C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1AD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722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8D26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08E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3FF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0A7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BCB9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1DC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0D8A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06E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168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16870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0A2C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2024-06-29T17:11:00.0000000Z</dcterms:modified>
</coreProperties>
</file>