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290BF" w:rsidR="00563B6E" w:rsidRPr="00B24A33" w:rsidRDefault="003150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E645E" w:rsidR="00563B6E" w:rsidRPr="00B24A33" w:rsidRDefault="003150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ECB0C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8D23F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2CE72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12FCE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7458A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AF168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45BF7" w:rsidR="00C11CD7" w:rsidRPr="00B24A33" w:rsidRDefault="00315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D2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F9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FC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ED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0F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D3360" w:rsidR="002113B7" w:rsidRPr="00B24A33" w:rsidRDefault="00315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FC17D" w:rsidR="002113B7" w:rsidRPr="00B24A33" w:rsidRDefault="00315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AF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D9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6D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8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38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8D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EB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471FF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506F42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22FA20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F55BF3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68BEAC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56AC52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2796A" w:rsidR="002113B7" w:rsidRPr="00B24A33" w:rsidRDefault="00315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4D9FE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7BADE49" w14:textId="09C92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25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56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7B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DA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8C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53E59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E8883E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F3B9F6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0EC9C6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022CD2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CEA022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21514" w:rsidR="002113B7" w:rsidRPr="00B24A33" w:rsidRDefault="00315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58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F9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20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F7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E3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1E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0847E" w:rsidR="005157D3" w:rsidRPr="00B24A33" w:rsidRDefault="003150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7575D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C6B204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420E045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CDF4A4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75DBE1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C79228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B8F42" w:rsidR="006E49F3" w:rsidRPr="00B24A33" w:rsidRDefault="00315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F5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7F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88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EF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0E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F0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3D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AA697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2EC9CD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804A38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B72455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83C685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BDB62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54319" w:rsidR="006E49F3" w:rsidRPr="00B24A33" w:rsidRDefault="00315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5E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0A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C0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97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3C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C1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B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0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0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2024-07-01T04:26:00.0000000Z</dcterms:modified>
</coreProperties>
</file>