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01D44" w:rsidR="00563B6E" w:rsidRPr="00B24A33" w:rsidRDefault="00470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B0ADF" w:rsidR="00563B6E" w:rsidRPr="00B24A33" w:rsidRDefault="00470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00B27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71AA5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D3CF4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623C9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23B90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228B2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1317" w:rsidR="00C11CD7" w:rsidRPr="00B24A33" w:rsidRDefault="0047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CC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A3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24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E8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12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33E4D" w:rsidR="002113B7" w:rsidRPr="00B24A33" w:rsidRDefault="00470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682AB" w:rsidR="002113B7" w:rsidRPr="00B24A33" w:rsidRDefault="00470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9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A9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3EC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0F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895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8FEBA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F8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3F97F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D350A1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D6BD0E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9E9701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9403C6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14273A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8FE37" w:rsidR="002113B7" w:rsidRPr="00B24A33" w:rsidRDefault="0047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77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9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FA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3F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18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1C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D4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68DA5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3E0939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B9FBCA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8A54C9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25B75E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649515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49F94" w:rsidR="002113B7" w:rsidRPr="00B24A33" w:rsidRDefault="0047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4F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4C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D4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36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88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82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FAD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DC0E8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73AFE1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59BC60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460312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4E2D8F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E40F19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93811" w:rsidR="006E49F3" w:rsidRPr="00B24A33" w:rsidRDefault="0047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E4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F0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C8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09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6C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44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8C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D23FD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5EC22F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B0F78F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36130B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575E30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A45E81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1EB2D" w:rsidR="006E49F3" w:rsidRPr="00B24A33" w:rsidRDefault="0047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AA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C4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61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58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54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A6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80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4D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