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5DF2" w:rsidR="0061148E" w:rsidRPr="0035681E" w:rsidRDefault="008D6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E950" w:rsidR="0061148E" w:rsidRPr="0035681E" w:rsidRDefault="008D6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3A0CB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0269B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788BA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B202B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AC698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267AB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AAB81" w:rsidR="00CD0676" w:rsidRPr="00944D28" w:rsidRDefault="008D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6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3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C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8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C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7C8C5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00896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5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BAEF5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B1320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F5D9B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D9E4F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78E54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D7F1B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9EEEC" w:rsidR="00B87ED3" w:rsidRPr="00944D28" w:rsidRDefault="008D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297D" w:rsidR="00B87ED3" w:rsidRPr="00944D28" w:rsidRDefault="008D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2FB20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D0E8E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22304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8E69A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6AADC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4DBC9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EBAB5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9C5D" w:rsidR="00B87ED3" w:rsidRPr="00944D28" w:rsidRDefault="008D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557EA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3E85E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DB201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5972A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BBBDE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78B4B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0AC85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133A" w:rsidR="00B87ED3" w:rsidRPr="00944D28" w:rsidRDefault="008D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336EB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3B8F7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6F10C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40E97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D45E7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1E28D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53A31" w:rsidR="00B87ED3" w:rsidRPr="00944D28" w:rsidRDefault="008D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FB6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2024-06-30T07:48:00.0000000Z</dcterms:modified>
</coreProperties>
</file>