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F1FB" w:rsidR="0061148E" w:rsidRPr="00944D28" w:rsidRDefault="000C3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579F" w:rsidR="0061148E" w:rsidRPr="004A7085" w:rsidRDefault="000C3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EA974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851B4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9940B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916F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FAB1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64C7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8BA5" w:rsidR="00B87ED3" w:rsidRPr="00944D28" w:rsidRDefault="000C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B3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C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4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C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14B0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B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1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7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67AE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DBED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E3AE9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6073A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4258D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9EFA0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85C3" w:rsidR="00B87ED3" w:rsidRPr="00944D28" w:rsidRDefault="000C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0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00A0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F4A62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9A059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1F32C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0B29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70495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71893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9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9BCB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9AFD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CB33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E19D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BAC4C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C251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BEEB7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F9F9" w:rsidR="00B87ED3" w:rsidRPr="00944D28" w:rsidRDefault="000C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8D76E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EEB8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EBDAB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06CC4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1F6D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2F4A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FB82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28907" w:rsidR="00B87ED3" w:rsidRPr="00944D28" w:rsidRDefault="000C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9C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7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EE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A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D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FB9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F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6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1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6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7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EF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2025-06-20T03:42:00.0000000Z</dcterms:modified>
</coreProperties>
</file>