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D629" w:rsidR="0061148E" w:rsidRPr="00177744" w:rsidRDefault="00D26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40266" w:rsidR="0061148E" w:rsidRPr="00177744" w:rsidRDefault="00D26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3F82D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86956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35E08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CBC38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89F81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7D9D2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078C" w:rsidR="004A6494" w:rsidRPr="00177744" w:rsidRDefault="00D26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CC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F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D9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2C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55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C4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019D9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E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6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0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9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E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6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C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23FF22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2A5A0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A4D40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CC973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3C77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BFC5E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3CDF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F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8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2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9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7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D4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1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A7AC4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E42D8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68C11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F4EFA2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D02F2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4AABC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6DFE7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4B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7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8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6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6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8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AE706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A5A5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A0339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70B7A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8D662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39151C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357C2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AC52D" w:rsidR="00B87ED3" w:rsidRPr="00177744" w:rsidRDefault="00D26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83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A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0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5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B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AF21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B138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D1C97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E2A35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6EFA4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9F170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8DB9E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5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D8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E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6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4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0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E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DF748B" w:rsidR="00B87ED3" w:rsidRPr="00177744" w:rsidRDefault="00D26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C9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A9B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FFB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D36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2D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C6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86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4F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11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49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46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9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51A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D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E7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