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88FA" w:rsidR="0061148E" w:rsidRPr="00177744" w:rsidRDefault="00390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A07B0" w:rsidR="0061148E" w:rsidRPr="00177744" w:rsidRDefault="00390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26DF4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97242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FFA92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6C5BE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8714F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046B3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24C17" w:rsidR="00983D57" w:rsidRPr="00177744" w:rsidRDefault="00390F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5B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3B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3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4B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DF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62045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933A2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3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F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3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8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1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0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E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A48EA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074B7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3848B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97BD2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A02B1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6902A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6CB14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C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A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0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0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6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5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9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8EEFB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F9A40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B1059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34776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30647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C8C43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950E8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94810" w:rsidR="00B87ED3" w:rsidRPr="00177744" w:rsidRDefault="00390F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D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E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9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4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D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1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50AA9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5448B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97727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73E03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D0762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139BB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1DCEA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6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3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C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2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1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0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5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DA5D7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F6391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676FD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5198A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7350A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80476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DF2D2" w:rsidR="00B87ED3" w:rsidRPr="00177744" w:rsidRDefault="00390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0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B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F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1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A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F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9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FB3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