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DEF9" w:rsidR="0061148E" w:rsidRPr="00C834E2" w:rsidRDefault="00811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14B04" w:rsidR="0061148E" w:rsidRPr="00C834E2" w:rsidRDefault="00811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AF52C" w:rsidR="00B87ED3" w:rsidRPr="00944D28" w:rsidRDefault="0081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7E4AB" w:rsidR="00B87ED3" w:rsidRPr="00944D28" w:rsidRDefault="0081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60151" w:rsidR="00B87ED3" w:rsidRPr="00944D28" w:rsidRDefault="0081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95820" w:rsidR="00B87ED3" w:rsidRPr="00944D28" w:rsidRDefault="0081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EE8EB" w:rsidR="00B87ED3" w:rsidRPr="00944D28" w:rsidRDefault="0081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131E0" w:rsidR="00B87ED3" w:rsidRPr="00944D28" w:rsidRDefault="0081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33D20" w:rsidR="00B87ED3" w:rsidRPr="00944D28" w:rsidRDefault="0081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A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E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1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D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0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3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9551" w:rsidR="00B87ED3" w:rsidRPr="00944D28" w:rsidRDefault="0081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3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AEA98" w:rsidR="00B87ED3" w:rsidRPr="00944D28" w:rsidRDefault="0081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7D308" w:rsidR="00B87ED3" w:rsidRPr="00944D28" w:rsidRDefault="0081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0E9D3" w:rsidR="00B87ED3" w:rsidRPr="00944D28" w:rsidRDefault="0081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B9A91" w:rsidR="00B87ED3" w:rsidRPr="00944D28" w:rsidRDefault="0081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F74A3" w:rsidR="00B87ED3" w:rsidRPr="00944D28" w:rsidRDefault="0081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CA72" w:rsidR="00B87ED3" w:rsidRPr="00944D28" w:rsidRDefault="0081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858B4" w:rsidR="00B87ED3" w:rsidRPr="00944D28" w:rsidRDefault="0081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82E3C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FE17B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CB3D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5B0CC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CE34F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11166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794B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461E" w:rsidR="00B87ED3" w:rsidRPr="00944D28" w:rsidRDefault="0081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0932" w:rsidR="00B87ED3" w:rsidRPr="00944D28" w:rsidRDefault="0081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C820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0D14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8BE4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BD087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8B85F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5A3D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27959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B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101B8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EBB7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BDE68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D1F5B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E7F93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53C8B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3C5E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4663C" w:rsidR="00B87ED3" w:rsidRPr="00944D28" w:rsidRDefault="0081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2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9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3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B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0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C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C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B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4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3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B9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2024-06-28T08:41:00.0000000Z</dcterms:modified>
</coreProperties>
</file>