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DFC8" w:rsidR="00E220D7" w:rsidRPr="009939FE" w:rsidRDefault="00F0499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2030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79607" w:rsidR="00B87ED3" w:rsidRPr="009939FE" w:rsidRDefault="00F0499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33696" w:rsidR="00B87ED3" w:rsidRPr="009939FE" w:rsidRDefault="00F0499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68B1E" w:rsidR="00B87ED3" w:rsidRPr="009939FE" w:rsidRDefault="00F0499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DFFA" w:rsidR="00B87ED3" w:rsidRPr="009939FE" w:rsidRDefault="00F0499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58947" w:rsidR="00B87ED3" w:rsidRPr="009939FE" w:rsidRDefault="00F0499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02C72" w:rsidR="00B87ED3" w:rsidRPr="009939FE" w:rsidRDefault="00F0499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5D24C" w:rsidR="00B87ED3" w:rsidRPr="009939FE" w:rsidRDefault="00F0499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BD16D4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C5AE59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6267FB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DFE493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F4CF7D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6CBBF3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44D0A7F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5685DE1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A437FFC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2132438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60B18B9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5960256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23B5187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4B68463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DB1161F" w:rsidR="00165D1F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14BD795" w:rsidR="00165D1F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A58AA7D" w:rsidR="00165D1F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541A1DE6" w:rsidR="00165D1F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6920B76" w:rsidR="00165D1F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0ED91D3" w:rsidR="00165D1F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01016F1" w:rsidR="00165D1F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3B19A12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497B377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6D6EBB9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09048DD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C97D6B4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542D691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BD886DB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7E4231C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492C08B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AABCB29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7F2E71D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A9B2B71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7FF6A9B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E73DE30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FEF4D54" w:rsidR="00B87ED3" w:rsidRPr="009939FE" w:rsidRDefault="00F0499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A7669C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BC5D8F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020EFA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A9743A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80BDB2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9E32D7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B537D26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36D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04991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143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