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CF94" w:rsidR="0061148E" w:rsidRPr="00C61931" w:rsidRDefault="002B1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0D44" w:rsidR="0061148E" w:rsidRPr="00C61931" w:rsidRDefault="002B1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3A5A0" w:rsidR="00B87ED3" w:rsidRPr="00944D28" w:rsidRDefault="002B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1FF4C" w:rsidR="00B87ED3" w:rsidRPr="00944D28" w:rsidRDefault="002B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13CC4" w:rsidR="00B87ED3" w:rsidRPr="00944D28" w:rsidRDefault="002B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2BFE0" w:rsidR="00B87ED3" w:rsidRPr="00944D28" w:rsidRDefault="002B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D3A9B" w:rsidR="00B87ED3" w:rsidRPr="00944D28" w:rsidRDefault="002B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979D3" w:rsidR="00B87ED3" w:rsidRPr="00944D28" w:rsidRDefault="002B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1EB28" w:rsidR="00B87ED3" w:rsidRPr="00944D28" w:rsidRDefault="002B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3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B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6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0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CEFD4" w:rsidR="00B87ED3" w:rsidRPr="00944D28" w:rsidRDefault="002B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7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F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9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4FA53" w:rsidR="00B87ED3" w:rsidRPr="00944D28" w:rsidRDefault="002B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58FAC" w:rsidR="00B87ED3" w:rsidRPr="00944D28" w:rsidRDefault="002B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07EDF" w:rsidR="00B87ED3" w:rsidRPr="00944D28" w:rsidRDefault="002B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85981" w:rsidR="00B87ED3" w:rsidRPr="00944D28" w:rsidRDefault="002B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A123F" w:rsidR="00B87ED3" w:rsidRPr="00944D28" w:rsidRDefault="002B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3AD3E" w:rsidR="00B87ED3" w:rsidRPr="00944D28" w:rsidRDefault="002B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7D958" w:rsidR="00B87ED3" w:rsidRPr="00944D28" w:rsidRDefault="002B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C668A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A3C08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F782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8E92F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5B81E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F4096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BE785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150C3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F36F0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13C99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E4553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6BD66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AD52F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22911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549C" w:rsidR="00B87ED3" w:rsidRPr="00944D28" w:rsidRDefault="002B1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EFCF" w:rsidR="00B87ED3" w:rsidRPr="00944D28" w:rsidRDefault="002B1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FBD37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CDFC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D194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8D9F8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BDBCE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30149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008E5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2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2ED1A" w:rsidR="00B87ED3" w:rsidRPr="00944D28" w:rsidRDefault="002B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3C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E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D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A0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7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7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E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9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C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0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3280"/>
    <w:rsid w:val="002B116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2024-06-30T16:59:00.0000000Z</dcterms:modified>
</coreProperties>
</file>