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8C637" w:rsidR="0061148E" w:rsidRPr="00944D28" w:rsidRDefault="001E5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B287" w:rsidR="0061148E" w:rsidRPr="004A7085" w:rsidRDefault="001E5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BF8B4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5A24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EDDD4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4F0AF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EC6F8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D319F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D0C1B" w:rsidR="00B87ED3" w:rsidRPr="00944D28" w:rsidRDefault="001E5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5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BD65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502E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2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E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E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B5281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F8AA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DC62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A76D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C7138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CB9F9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4994" w:rsidR="00B87ED3" w:rsidRPr="00944D28" w:rsidRDefault="001E5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6AC8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ED076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6FF27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B705C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BECDF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E25CB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AC26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9C1A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563CE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7FBC5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70AE2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5EAC4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FE6CD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73373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3C911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5289D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C78C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C8BC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623C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E7FC6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1A1D" w:rsidR="00B87ED3" w:rsidRPr="00944D28" w:rsidRDefault="001E5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C06"/>
    <w:rsid w:val="001D5720"/>
    <w:rsid w:val="001E52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2025-06-22T02:48:00.0000000Z</dcterms:modified>
</coreProperties>
</file>