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53C04" w:rsidR="00FD3806" w:rsidRPr="00A72646" w:rsidRDefault="00DE5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58B3E" w:rsidR="00FD3806" w:rsidRPr="002A5E6C" w:rsidRDefault="00DE5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98336" w:rsidR="00B87ED3" w:rsidRPr="00AF0D95" w:rsidRDefault="00DE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1FF39" w:rsidR="00B87ED3" w:rsidRPr="00AF0D95" w:rsidRDefault="00DE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D6E2E" w:rsidR="00B87ED3" w:rsidRPr="00AF0D95" w:rsidRDefault="00DE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9D97C" w:rsidR="00B87ED3" w:rsidRPr="00AF0D95" w:rsidRDefault="00DE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7A64D" w:rsidR="00B87ED3" w:rsidRPr="00AF0D95" w:rsidRDefault="00DE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B6D6A" w:rsidR="00B87ED3" w:rsidRPr="00AF0D95" w:rsidRDefault="00DE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4FD82" w:rsidR="00B87ED3" w:rsidRPr="00AF0D95" w:rsidRDefault="00DE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C3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E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11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B9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6D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1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B5732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3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6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9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B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3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0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F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CC69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E5C1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F8518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C3A7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8A8D2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4F133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9DBEA" w:rsidR="00B87ED3" w:rsidRPr="00AF0D95" w:rsidRDefault="00DE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EC79C" w:rsidR="00B87ED3" w:rsidRPr="00AF0D95" w:rsidRDefault="00DE59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69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38C9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3223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6FDFA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03A8E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5D07A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B09C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3E69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E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F415B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EA45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BAA3B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D23A6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6855E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8EA5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008F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7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6B7B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BC65D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2EB6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4BEB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BEB19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9924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32D5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D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2DC0C" w:rsidR="00B87ED3" w:rsidRPr="00AF0D95" w:rsidRDefault="00DE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77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C5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DC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06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53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AC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C0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C1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8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9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C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A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20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B8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7DC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96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