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76A91" w:rsidR="00FD3806" w:rsidRPr="00A72646" w:rsidRDefault="00B90C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99F52" w:rsidR="00FD3806" w:rsidRPr="002A5E6C" w:rsidRDefault="00B90C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F6102" w:rsidR="00B87ED3" w:rsidRPr="00AF0D95" w:rsidRDefault="00B90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FF13E" w:rsidR="00B87ED3" w:rsidRPr="00AF0D95" w:rsidRDefault="00B90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451D2" w:rsidR="00B87ED3" w:rsidRPr="00AF0D95" w:rsidRDefault="00B90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63524" w:rsidR="00B87ED3" w:rsidRPr="00AF0D95" w:rsidRDefault="00B90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1A89B" w:rsidR="00B87ED3" w:rsidRPr="00AF0D95" w:rsidRDefault="00B90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746ED" w:rsidR="00B87ED3" w:rsidRPr="00AF0D95" w:rsidRDefault="00B90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F3A19" w:rsidR="00B87ED3" w:rsidRPr="00AF0D95" w:rsidRDefault="00B90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2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7D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C0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EE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6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B1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AD318" w:rsidR="00B87ED3" w:rsidRPr="00AF0D95" w:rsidRDefault="00B90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7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6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4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9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04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3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F6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78ADE" w:rsidR="00B87ED3" w:rsidRPr="00AF0D95" w:rsidRDefault="00B90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603CC" w:rsidR="00B87ED3" w:rsidRPr="00AF0D95" w:rsidRDefault="00B90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78965" w:rsidR="00B87ED3" w:rsidRPr="00AF0D95" w:rsidRDefault="00B90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63342" w:rsidR="00B87ED3" w:rsidRPr="00AF0D95" w:rsidRDefault="00B90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8EA0F" w:rsidR="00B87ED3" w:rsidRPr="00AF0D95" w:rsidRDefault="00B90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41752" w:rsidR="00B87ED3" w:rsidRPr="00AF0D95" w:rsidRDefault="00B90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21F5" w:rsidR="00B87ED3" w:rsidRPr="00AF0D95" w:rsidRDefault="00B90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74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F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5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1D7C0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51911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90967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D5828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9AC3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023EC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7884E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A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0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2510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0686B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B2288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AD9EA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3D8BF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E63C5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50F5F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9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8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7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6CFA0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2B037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34FCE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CBCF7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80ACB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81E27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8493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E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A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B3C3" w:rsidR="00B87ED3" w:rsidRPr="00AF0D95" w:rsidRDefault="00B90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E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F83FF" w:rsidR="00B87ED3" w:rsidRPr="00AF0D95" w:rsidRDefault="00B90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18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A5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BD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34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B4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5C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57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69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BC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ED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8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88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2E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14E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6B4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0C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2020-02-05T10:48:00.0000000Z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