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1EA0B" w:rsidR="00FD3806" w:rsidRPr="00A72646" w:rsidRDefault="00FE1F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D7FA3" w:rsidR="00FD3806" w:rsidRPr="002A5E6C" w:rsidRDefault="00FE1F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0B221" w:rsidR="00B87ED3" w:rsidRPr="00AF0D95" w:rsidRDefault="00FE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E9339" w:rsidR="00B87ED3" w:rsidRPr="00AF0D95" w:rsidRDefault="00FE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39E1A" w:rsidR="00B87ED3" w:rsidRPr="00AF0D95" w:rsidRDefault="00FE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8F5ED" w:rsidR="00B87ED3" w:rsidRPr="00AF0D95" w:rsidRDefault="00FE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15566" w:rsidR="00B87ED3" w:rsidRPr="00AF0D95" w:rsidRDefault="00FE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82109" w:rsidR="00B87ED3" w:rsidRPr="00AF0D95" w:rsidRDefault="00FE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15E02" w:rsidR="00B87ED3" w:rsidRPr="00AF0D95" w:rsidRDefault="00FE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C9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5C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AE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29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34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A2C2F" w:rsidR="00B87ED3" w:rsidRPr="00AF0D95" w:rsidRDefault="00FE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97B20" w:rsidR="00B87ED3" w:rsidRPr="00AF0D95" w:rsidRDefault="00FE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D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8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27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EC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B9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EBD0B" w:rsidR="00B87ED3" w:rsidRPr="00AF0D95" w:rsidRDefault="00FE1F9D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2D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81D81" w:rsidR="00B87ED3" w:rsidRPr="00AF0D95" w:rsidRDefault="00FE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23544" w:rsidR="00B87ED3" w:rsidRPr="00AF0D95" w:rsidRDefault="00FE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2E72F" w:rsidR="00B87ED3" w:rsidRPr="00AF0D95" w:rsidRDefault="00FE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4125D" w:rsidR="00B87ED3" w:rsidRPr="00AF0D95" w:rsidRDefault="00FE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52269" w:rsidR="00B87ED3" w:rsidRPr="00AF0D95" w:rsidRDefault="00FE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68025" w:rsidR="00B87ED3" w:rsidRPr="00AF0D95" w:rsidRDefault="00FE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992DE" w:rsidR="00B87ED3" w:rsidRPr="00AF0D95" w:rsidRDefault="00FE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2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A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C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3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D4D54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761C1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D827B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7212F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4A1FC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E8317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56168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D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0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73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B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79509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B3BFF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D5AD5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64492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20323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EC175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40839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9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1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0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7F59" w:rsidR="00B87ED3" w:rsidRPr="00AF0D95" w:rsidRDefault="00FE1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658BB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58CF6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8DB11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DF844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2A239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0DF8D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74396" w:rsidR="00B87ED3" w:rsidRPr="00AF0D95" w:rsidRDefault="00FE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F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4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C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8B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638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