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D5DC2" w:rsidR="00FD3806" w:rsidRPr="00A72646" w:rsidRDefault="007517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EE01E" w:rsidR="00FD3806" w:rsidRPr="002A5E6C" w:rsidRDefault="007517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AD5EF" w:rsidR="00B87ED3" w:rsidRPr="00AF0D95" w:rsidRDefault="00751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D7738" w:rsidR="00B87ED3" w:rsidRPr="00AF0D95" w:rsidRDefault="00751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E7265" w:rsidR="00B87ED3" w:rsidRPr="00AF0D95" w:rsidRDefault="00751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AC081" w:rsidR="00B87ED3" w:rsidRPr="00AF0D95" w:rsidRDefault="00751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45AFC" w:rsidR="00B87ED3" w:rsidRPr="00AF0D95" w:rsidRDefault="00751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03EA6" w:rsidR="00B87ED3" w:rsidRPr="00AF0D95" w:rsidRDefault="00751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14A1F" w:rsidR="00B87ED3" w:rsidRPr="00AF0D95" w:rsidRDefault="00751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2C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2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6F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BB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DD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4A64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B35EE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8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C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A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F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6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B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D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6BA7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7DD16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B3D3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D82E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B4F97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873A6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25309" w:rsidR="00B87ED3" w:rsidRPr="00AF0D95" w:rsidRDefault="00751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9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B870" w:rsidR="00B87ED3" w:rsidRPr="00AF0D95" w:rsidRDefault="00751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A126" w:rsidR="00B87ED3" w:rsidRPr="00AF0D95" w:rsidRDefault="00751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2FE97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A4966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754D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ABE47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5EE6B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43956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8C91F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C1F5" w:rsidR="00B87ED3" w:rsidRPr="00AF0D95" w:rsidRDefault="00751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6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9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DB613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0CED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BEDB5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F910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89834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C5BB9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46C7A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9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26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71BF6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F053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9C68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CB823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9F6E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9132F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F1B8" w:rsidR="00B87ED3" w:rsidRPr="00AF0D95" w:rsidRDefault="00751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5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D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1C6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34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