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FDBE7B" w:rsidR="002534F3" w:rsidRPr="0068293E" w:rsidRDefault="005F68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CC58BC" w:rsidR="002534F3" w:rsidRPr="0068293E" w:rsidRDefault="005F68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E2BCC" w:rsidR="002A7340" w:rsidRPr="00FF2AF3" w:rsidRDefault="005F68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6A52E" w:rsidR="002A7340" w:rsidRPr="00FF2AF3" w:rsidRDefault="005F68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27F84" w:rsidR="002A7340" w:rsidRPr="00FF2AF3" w:rsidRDefault="005F68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FB4D7" w:rsidR="002A7340" w:rsidRPr="00FF2AF3" w:rsidRDefault="005F68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BE860" w:rsidR="002A7340" w:rsidRPr="00FF2AF3" w:rsidRDefault="005F68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2FB44" w:rsidR="002A7340" w:rsidRPr="00FF2AF3" w:rsidRDefault="005F68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AD3F11" w:rsidR="002A7340" w:rsidRPr="00FF2AF3" w:rsidRDefault="005F68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4F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15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EB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F4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6D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2F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2A5F2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8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D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1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70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5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4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4E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953E7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886BD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BCE91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05473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59B8B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1402E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54F57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4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59061" w:rsidR="001835FB" w:rsidRPr="00DA1511" w:rsidRDefault="005F68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Yang di-Pertuan Agong’s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0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4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D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8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1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62912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B832B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989C0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01EC7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D5153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798A8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BD966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2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3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66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9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5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86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F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58677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1A1DD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BB980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A3243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FAD3D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C3009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38230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4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B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8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6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5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B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6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82149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12A51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D53C7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4B82E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23798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283AD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16480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1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1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3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A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B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2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9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70E564" w:rsidR="009A6C64" w:rsidRPr="00730585" w:rsidRDefault="005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A2E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B83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9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5EA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42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B0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1D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EC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2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DF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24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F5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94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6829" w:rsidRPr="00B537C7" w:rsidRDefault="005F6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5A2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6829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