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E55F" w:rsidR="0061148E" w:rsidRPr="00177744" w:rsidRDefault="00155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E586" w:rsidR="0061148E" w:rsidRPr="00177744" w:rsidRDefault="00155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B5DB5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6C740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1FAD1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9414D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DD6F4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93B6C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A7249" w:rsidR="00983D57" w:rsidRPr="00177744" w:rsidRDefault="00155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90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D4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02818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BD6E3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D9795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723F8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F583B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6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F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E3E38" w:rsidR="00B87ED3" w:rsidRPr="00177744" w:rsidRDefault="00155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F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D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B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44432" w:rsidR="00B87ED3" w:rsidRPr="00177744" w:rsidRDefault="00155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3C2E9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AD178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3F143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54C33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15EA1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555A4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0CED1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9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2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B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8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8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3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A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EF549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5F6B7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0C327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0F463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A9168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784A7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0CF92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4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6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B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C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9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8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7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57BA4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48B7B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653EF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8BC84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1DF13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52214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6001C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5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7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E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4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7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9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F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AAB3B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701DF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B0776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A39FC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38592" w:rsidR="00B87ED3" w:rsidRPr="00177744" w:rsidRDefault="00155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2F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2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7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F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A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F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7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2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3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