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08BD2" w:rsidR="0061148E" w:rsidRPr="00C834E2" w:rsidRDefault="00C74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AF18" w:rsidR="0061148E" w:rsidRPr="00C834E2" w:rsidRDefault="00C74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01259" w:rsidR="00B87ED3" w:rsidRPr="00944D28" w:rsidRDefault="00C7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E3EF6" w:rsidR="00B87ED3" w:rsidRPr="00944D28" w:rsidRDefault="00C7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1B71B" w:rsidR="00B87ED3" w:rsidRPr="00944D28" w:rsidRDefault="00C7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74647" w:rsidR="00B87ED3" w:rsidRPr="00944D28" w:rsidRDefault="00C7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9F02" w:rsidR="00B87ED3" w:rsidRPr="00944D28" w:rsidRDefault="00C7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E4E5F" w:rsidR="00B87ED3" w:rsidRPr="00944D28" w:rsidRDefault="00C7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04819" w:rsidR="00B87ED3" w:rsidRPr="00944D28" w:rsidRDefault="00C74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4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7C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0B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16754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CC6A5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49F82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7E924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3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D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7D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3BF1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B6728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67502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BD5F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94C86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0B83A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C8D73" w:rsidR="00B87ED3" w:rsidRPr="00944D28" w:rsidRDefault="00C7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3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9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1FD1B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FDEE3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9E0EA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DEA73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8AFE1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8CDB7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8304E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FD499" w:rsidR="00B87ED3" w:rsidRPr="00944D28" w:rsidRDefault="00C7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6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0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2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E58D6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F2D94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EAC6B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E9BA2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AFC13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523FF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E9E4C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2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73CD" w:rsidR="00B87ED3" w:rsidRPr="00944D28" w:rsidRDefault="00C7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5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81F51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55801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39575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631B6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58D04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C9A79" w:rsidR="00B87ED3" w:rsidRPr="00944D28" w:rsidRDefault="00C7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8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D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752"/>
    <w:rsid w:val="00C65D02"/>
    <w:rsid w:val="00C743E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2024-06-28T18:02:00.0000000Z</dcterms:modified>
</coreProperties>
</file>