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307C" w:rsidR="0061148E" w:rsidRPr="00C834E2" w:rsidRDefault="00EC6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07A6" w:rsidR="0061148E" w:rsidRPr="00C834E2" w:rsidRDefault="00EC6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646C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6E76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CF2A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F59D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DA19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28E4D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D6D2" w:rsidR="00B87ED3" w:rsidRPr="00944D28" w:rsidRDefault="00EC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4BAC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C3AC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60A0D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2F661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E29B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22A1" w:rsidR="00B87ED3" w:rsidRPr="00944D28" w:rsidRDefault="00EC6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3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5ED3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C74D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2448A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4B0B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8F135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561F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6348" w:rsidR="00B87ED3" w:rsidRPr="00944D28" w:rsidRDefault="00EC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F311" w:rsidR="00B87ED3" w:rsidRPr="00944D28" w:rsidRDefault="00EC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05F0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63CD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25D0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2F64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CBCF3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24460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2C45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8B75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F41D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5EE5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DC49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1492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55ECF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6626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8F91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F1629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6CB3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4949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E21E" w:rsidR="00B87ED3" w:rsidRPr="00944D28" w:rsidRDefault="00EC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7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5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9394" w:rsidR="00B87ED3" w:rsidRPr="00944D28" w:rsidRDefault="00EC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2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2024-07-01T07:03:00.0000000Z</dcterms:modified>
</coreProperties>
</file>