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EE662" w:rsidR="00C34772" w:rsidRPr="0026421F" w:rsidRDefault="00E57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00E9E" w:rsidR="00C34772" w:rsidRPr="00D339A1" w:rsidRDefault="00E57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5BC9E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05D9B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B2294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DBF0A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846E0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6E69C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0AA43" w:rsidR="002A7340" w:rsidRPr="00CD56BA" w:rsidRDefault="00E5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B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12161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3827F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9FB6B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11769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AB0DC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7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0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3C295" w:rsidR="001835FB" w:rsidRPr="000307EE" w:rsidRDefault="00E5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2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F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C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F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19B8D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6C248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67A40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081E4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E5590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8DD5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C4383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9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8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C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3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5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0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6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A7DB4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7C462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81966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3A4B3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464A4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9CD15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8AD0B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5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5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3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2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5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D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3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F8F8B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9298A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82F1A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5FCD4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504C9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9CF8D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F21B7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2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B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3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1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5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C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D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B68F9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9E317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152CE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1E31B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B5BF5" w:rsidR="009A6C64" w:rsidRPr="00730585" w:rsidRDefault="00E5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C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E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6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2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35202" w:rsidR="001835FB" w:rsidRPr="000307EE" w:rsidRDefault="00E5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3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2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8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A30" w:rsidRPr="00B537C7" w:rsidRDefault="00E57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0A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A3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