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616C" w:rsidR="0061148E" w:rsidRPr="00C61931" w:rsidRDefault="00FA3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A7A0" w:rsidR="0061148E" w:rsidRPr="00C61931" w:rsidRDefault="00FA3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53199" w:rsidR="00B87ED3" w:rsidRPr="00944D28" w:rsidRDefault="00FA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77918" w:rsidR="00B87ED3" w:rsidRPr="00944D28" w:rsidRDefault="00FA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4A4CA" w:rsidR="00B87ED3" w:rsidRPr="00944D28" w:rsidRDefault="00FA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3EF38" w:rsidR="00B87ED3" w:rsidRPr="00944D28" w:rsidRDefault="00FA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EEEEC" w:rsidR="00B87ED3" w:rsidRPr="00944D28" w:rsidRDefault="00FA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FDD96" w:rsidR="00B87ED3" w:rsidRPr="00944D28" w:rsidRDefault="00FA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F754D" w:rsidR="00B87ED3" w:rsidRPr="00944D28" w:rsidRDefault="00FA3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C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F08C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F2516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6F09D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1B37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84F9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EE0D" w:rsidR="00B87ED3" w:rsidRPr="00944D28" w:rsidRDefault="00FA3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02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2077C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F22BF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85DE8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1652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E513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358E3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306C4" w:rsidR="00B87ED3" w:rsidRPr="00944D28" w:rsidRDefault="00FA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029BA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32C72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EFD7F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63F8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6A28D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70A79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1D28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521F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4F63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32914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A965E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C90F3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ECE97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C5E49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6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D8062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C1D6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3CF9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3207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141E" w:rsidR="00B87ED3" w:rsidRPr="00944D28" w:rsidRDefault="00FA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9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C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8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