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2BE5" w:rsidR="0061148E" w:rsidRPr="00944D28" w:rsidRDefault="00405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F674" w:rsidR="0061148E" w:rsidRPr="004A7085" w:rsidRDefault="00405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18F0A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B72A8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B6F75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271D4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140AE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17150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605A1" w:rsidR="00B87ED3" w:rsidRPr="00944D28" w:rsidRDefault="0040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7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D22AB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38F3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7552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7723B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D562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0E7B" w:rsidR="00B87ED3" w:rsidRPr="00944D28" w:rsidRDefault="00405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1392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6B35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84FD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4DFB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4357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5815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6A57D" w:rsidR="00B87ED3" w:rsidRPr="00944D28" w:rsidRDefault="0040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CFF9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41C9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DF0E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1E1A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D8D6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1C1A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374E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E6E6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5F22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5B503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008A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E4D31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5EABD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2B5CC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E1B5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E47F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566C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A095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0711" w:rsidR="00B87ED3" w:rsidRPr="00944D28" w:rsidRDefault="0040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3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2FCC" w:rsidR="00B87ED3" w:rsidRPr="00944D28" w:rsidRDefault="0040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6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