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070B" w:rsidR="0061148E" w:rsidRPr="00944D28" w:rsidRDefault="00E1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85CE" w:rsidR="0061148E" w:rsidRPr="004A7085" w:rsidRDefault="00E1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4346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373A2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A05F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425B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58E4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F03B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93DC" w:rsidR="00B87ED3" w:rsidRPr="00944D28" w:rsidRDefault="00E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C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2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97BD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5B7E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A212C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E9FBA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3FEF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1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0F40" w:rsidR="00B87ED3" w:rsidRPr="00944D28" w:rsidRDefault="00E11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4BA4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4A3C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0B797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4065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43FC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4D12A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F3C56" w:rsidR="00B87ED3" w:rsidRPr="00944D28" w:rsidRDefault="00E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C6168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9DE8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47C1D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B56D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359B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F4A4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DD5F7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6BDA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965B2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744B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10D2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E0FE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59C8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DD27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A712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4231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88CD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AC7B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C095" w:rsidR="00B87ED3" w:rsidRPr="00944D28" w:rsidRDefault="00E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5FA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2025-06-19T03:23:00.0000000Z</dcterms:modified>
</coreProperties>
</file>