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04002" w:rsidR="0061148E" w:rsidRPr="000C582F" w:rsidRDefault="00877C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B6943" w:rsidR="0061148E" w:rsidRPr="000C582F" w:rsidRDefault="00877C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155F3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A2B54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4480F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B84DC3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4D1389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17D78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87CD47" w:rsidR="00B87ED3" w:rsidRPr="000C582F" w:rsidRDefault="00877C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20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63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1D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B7BDF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2D2E5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18AF6B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695F1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25F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6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1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D2B80" w:rsidR="00B87ED3" w:rsidRPr="000C582F" w:rsidRDefault="00877C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7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9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32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F66C6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91D40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442F7E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9B3FA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4D79B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286CDF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36EC3" w:rsidR="00B87ED3" w:rsidRPr="000C582F" w:rsidRDefault="00877C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6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1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EC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5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0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0E61D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4A3D88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1B63A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99038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62A85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4D913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44B71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35E6" w:rsidR="00B87ED3" w:rsidRPr="000C582F" w:rsidRDefault="00877C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7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A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B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8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F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70C3F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74962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A35BE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A5555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DEA02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742E0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656DD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8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6071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C3D1A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E7645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2DA17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7CDD9A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16FF8" w:rsidR="00B87ED3" w:rsidRPr="000C582F" w:rsidRDefault="00877C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652F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9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57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9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ABA"/>
    <w:rsid w:val="00810317"/>
    <w:rsid w:val="008348EC"/>
    <w:rsid w:val="00877CD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2024-07-01T08:03:00.0000000Z</dcterms:modified>
</coreProperties>
</file>