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E1A7" w:rsidR="0061148E" w:rsidRPr="000C582F" w:rsidRDefault="00A01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9F84" w:rsidR="0061148E" w:rsidRPr="000C582F" w:rsidRDefault="00A01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42A55" w:rsidR="00B87ED3" w:rsidRPr="000C582F" w:rsidRDefault="00A01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55F1B" w:rsidR="00B87ED3" w:rsidRPr="000C582F" w:rsidRDefault="00A01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AF324" w:rsidR="00B87ED3" w:rsidRPr="000C582F" w:rsidRDefault="00A01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67D38" w:rsidR="00B87ED3" w:rsidRPr="000C582F" w:rsidRDefault="00A01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13A09" w:rsidR="00B87ED3" w:rsidRPr="000C582F" w:rsidRDefault="00A01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96D03" w:rsidR="00B87ED3" w:rsidRPr="000C582F" w:rsidRDefault="00A01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2B357" w:rsidR="00B87ED3" w:rsidRPr="000C582F" w:rsidRDefault="00A01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16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BD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29325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AE4AD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3873A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3A7C5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9CC46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0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0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036A" w:rsidR="00B87ED3" w:rsidRPr="000C582F" w:rsidRDefault="00A01F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8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8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80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1E65E" w:rsidR="00B87ED3" w:rsidRPr="000C582F" w:rsidRDefault="00A01F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7909E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69F5C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D4EA2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8DF55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0C9AB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925B1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47B72" w:rsidR="00B87ED3" w:rsidRPr="000C582F" w:rsidRDefault="00A01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E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7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8F868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016AE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874BF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CD4D2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96923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8638E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8735C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33CE6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0B123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92D40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BCC5A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4D3EF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85637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0AC23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3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CD0C8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564DF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254C7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179B6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3C1AC" w:rsidR="00B87ED3" w:rsidRPr="000C582F" w:rsidRDefault="00A01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1C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11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B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7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FB5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