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BB17D" w:rsidR="0061148E" w:rsidRPr="00944D28" w:rsidRDefault="00B73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4DE8D" w:rsidR="0061148E" w:rsidRPr="004A7085" w:rsidRDefault="00B73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8725E" w:rsidR="00A67F55" w:rsidRPr="00944D28" w:rsidRDefault="00B7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5809E" w:rsidR="00A67F55" w:rsidRPr="00944D28" w:rsidRDefault="00B7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8E8BA" w:rsidR="00A67F55" w:rsidRPr="00944D28" w:rsidRDefault="00B7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923C7" w:rsidR="00A67F55" w:rsidRPr="00944D28" w:rsidRDefault="00B7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5B363" w:rsidR="00A67F55" w:rsidRPr="00944D28" w:rsidRDefault="00B7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93E78" w:rsidR="00A67F55" w:rsidRPr="00944D28" w:rsidRDefault="00B7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DADC6" w:rsidR="00A67F55" w:rsidRPr="00944D28" w:rsidRDefault="00B7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A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A1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6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E8710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C133E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9E41D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3FC38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D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0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B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CA790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89E70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A4527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85EE2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BE851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3E34E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4E564" w:rsidR="00B87ED3" w:rsidRPr="00944D28" w:rsidRDefault="00B7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C61A" w:rsidR="00B87ED3" w:rsidRPr="00944D28" w:rsidRDefault="00B73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1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7978D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9F8D5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7E9B4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EF4C0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A6E69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59D9E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4B416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D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0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A98B6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D7539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8AE33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2B6BE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C33E5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57997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9046A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F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9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FE0AC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3DC1C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79C8F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872E8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31887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890C0" w:rsidR="00B87ED3" w:rsidRPr="00944D28" w:rsidRDefault="00B7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E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F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C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C7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