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2342" w:rsidR="0061148E" w:rsidRPr="008F69F5" w:rsidRDefault="00996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6B13" w:rsidR="0061148E" w:rsidRPr="008F69F5" w:rsidRDefault="00996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2BDC4" w:rsidR="00B87ED3" w:rsidRPr="008F69F5" w:rsidRDefault="0099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79B2B" w:rsidR="00B87ED3" w:rsidRPr="008F69F5" w:rsidRDefault="0099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4BDD46" w:rsidR="00B87ED3" w:rsidRPr="008F69F5" w:rsidRDefault="0099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86F13" w:rsidR="00B87ED3" w:rsidRPr="008F69F5" w:rsidRDefault="0099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DEB03" w:rsidR="00B87ED3" w:rsidRPr="008F69F5" w:rsidRDefault="0099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A3277" w:rsidR="00B87ED3" w:rsidRPr="008F69F5" w:rsidRDefault="0099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684D7" w:rsidR="00B87ED3" w:rsidRPr="008F69F5" w:rsidRDefault="00996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E8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82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F7BB1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38C72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291D6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08F55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48FDB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72020" w:rsidR="00B87ED3" w:rsidRPr="00944D28" w:rsidRDefault="00996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F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1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7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B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59275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FC04D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7F1DD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A5F4C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9EEB1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D78AB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8BB63" w:rsidR="00B87ED3" w:rsidRPr="008F69F5" w:rsidRDefault="00996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3C26A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689A9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2F87A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97770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1BAB1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8953C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6172C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3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3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2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D92F2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B0E77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2BAB7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9D5B7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E318F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CA4CA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985CB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4B661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03A3B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D53D8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10AF1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5D181" w:rsidR="00B87ED3" w:rsidRPr="008F69F5" w:rsidRDefault="00996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67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E0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8C7B3" w:rsidR="00B87ED3" w:rsidRPr="00944D28" w:rsidRDefault="00996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1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C35"/>
    <w:rsid w:val="00AB2AC7"/>
    <w:rsid w:val="00B318D0"/>
    <w:rsid w:val="00B509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2024-06-28T17:37:00.0000000Z</dcterms:modified>
</coreProperties>
</file>