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1C46A" w:rsidR="00FD3806" w:rsidRPr="00A72646" w:rsidRDefault="003F3C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338C4" w:rsidR="00FD3806" w:rsidRPr="002A5E6C" w:rsidRDefault="003F3C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7916A" w:rsidR="00B87ED3" w:rsidRPr="00AF0D95" w:rsidRDefault="003F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642A9" w:rsidR="00B87ED3" w:rsidRPr="00AF0D95" w:rsidRDefault="003F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0A24E" w:rsidR="00B87ED3" w:rsidRPr="00AF0D95" w:rsidRDefault="003F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06153" w:rsidR="00B87ED3" w:rsidRPr="00AF0D95" w:rsidRDefault="003F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11485" w:rsidR="00B87ED3" w:rsidRPr="00AF0D95" w:rsidRDefault="003F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8D496" w:rsidR="00B87ED3" w:rsidRPr="00AF0D95" w:rsidRDefault="003F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EC1D" w:rsidR="00B87ED3" w:rsidRPr="00AF0D95" w:rsidRDefault="003F3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8D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B1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3C879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57294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7A30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C9C3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AE61B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F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7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A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7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4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1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70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1305D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2BEFC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F223E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04422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D8579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E5BEB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77FCC" w:rsidR="00B87ED3" w:rsidRPr="00AF0D95" w:rsidRDefault="003F3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4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8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8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7A68E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B5E7C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D012D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E923D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06D58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E80E2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FC0C4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1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F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3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0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457F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A494F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3A809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8EB5D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8CC4E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5B835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F92C0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2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8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B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601FC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55330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EFB04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C42BB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F4C38" w:rsidR="00B87ED3" w:rsidRPr="00AF0D95" w:rsidRDefault="003F3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D6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95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7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0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D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A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F67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C2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