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CC904" w:rsidR="00061896" w:rsidRPr="005F4693" w:rsidRDefault="00E27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95171" w:rsidR="00061896" w:rsidRPr="00E407AC" w:rsidRDefault="00E27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881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190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450F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A62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8CC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9B6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3A9" w:rsidR="00FC15B4" w:rsidRPr="00D11D17" w:rsidRDefault="00E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C72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F1E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410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CC9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717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8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0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35C38" w:rsidR="00DE76F3" w:rsidRPr="0026478E" w:rsidRDefault="00E27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E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1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4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1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B99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6E3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729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BFD7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E81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4FB3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D3D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C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5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B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4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7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C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4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039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3C2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78E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1F4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AE6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063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7A6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8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9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1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2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6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B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A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71A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C17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B8F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982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11F3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9E2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02E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3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0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9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7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D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9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77F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AB5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F8D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89A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6CB" w:rsidR="009A6C64" w:rsidRPr="00C2583D" w:rsidRDefault="00E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5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6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9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D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9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7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C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4A9" w:rsidRDefault="00E27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