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A0CC8" w:rsidR="00380DB3" w:rsidRPr="0068293E" w:rsidRDefault="004B1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7A9C3" w:rsidR="00380DB3" w:rsidRPr="0068293E" w:rsidRDefault="004B1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C39C5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73C79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1304A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BA9F8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A3BAE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58FED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46B2C" w:rsidR="00240DC4" w:rsidRPr="00B03D55" w:rsidRDefault="004B1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89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D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A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6C526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B6847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3DC79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20AB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9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2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03E57" w:rsidR="001835FB" w:rsidRPr="00DA1511" w:rsidRDefault="004B1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C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E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E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B244E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2E58F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7E874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9DDCF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E4B0B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03978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5FEF4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C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D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F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1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2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50D04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77097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64E1F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B62C4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52EB9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5E99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088B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1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7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0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8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E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C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6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04D71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7E513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736EF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0EAA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4A892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0DB33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7EE2A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7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B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3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F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3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6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8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AA94B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1DE97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21366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0A12B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E244D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3D358" w:rsidR="009A6C64" w:rsidRPr="00730585" w:rsidRDefault="004B1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8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D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24BB" w:rsidR="001835FB" w:rsidRPr="00DA1511" w:rsidRDefault="004B1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F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3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5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1F2" w:rsidRPr="00B537C7" w:rsidRDefault="004B1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F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