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2964B" w:rsidR="00380DB3" w:rsidRPr="0068293E" w:rsidRDefault="00277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45ED1" w:rsidR="00380DB3" w:rsidRPr="0068293E" w:rsidRDefault="00277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192C5" w:rsidR="00240DC4" w:rsidRPr="00B03D55" w:rsidRDefault="0027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843DC" w:rsidR="00240DC4" w:rsidRPr="00B03D55" w:rsidRDefault="0027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6B5CE" w:rsidR="00240DC4" w:rsidRPr="00B03D55" w:rsidRDefault="0027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7CEC6C" w:rsidR="00240DC4" w:rsidRPr="00B03D55" w:rsidRDefault="0027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EAA81" w:rsidR="00240DC4" w:rsidRPr="00B03D55" w:rsidRDefault="0027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847BD" w:rsidR="00240DC4" w:rsidRPr="00B03D55" w:rsidRDefault="0027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EDB3F" w:rsidR="00240DC4" w:rsidRPr="00B03D55" w:rsidRDefault="0027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6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D0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F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4522B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01765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D4023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D4462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6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9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1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AB5F4" w:rsidR="001835FB" w:rsidRPr="00DA1511" w:rsidRDefault="00277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E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926FB" w:rsidR="001835FB" w:rsidRPr="00DA1511" w:rsidRDefault="00277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5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5445E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8724C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F5E1B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3712B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8C79A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10670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FF67F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C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5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9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9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E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0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0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D5441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F0C40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F2652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AE146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D4310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691F7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95B88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6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5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D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0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2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A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9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353B3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E200A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B6838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B01A3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61D4F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0E903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ED196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E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0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9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A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F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7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B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7A2DE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4A320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C8BBD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C3B93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8217B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11185" w:rsidR="009A6C64" w:rsidRPr="00730585" w:rsidRDefault="0027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A4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0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2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9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6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9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9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B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231" w:rsidRPr="00B537C7" w:rsidRDefault="00277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23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