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9CB1D6" w:rsidR="00380DB3" w:rsidRPr="0068293E" w:rsidRDefault="005A4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23238" w:rsidR="00380DB3" w:rsidRPr="0068293E" w:rsidRDefault="005A4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3385F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91E708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DBD04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482B66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1B923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9F75D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08D98C" w:rsidR="00240DC4" w:rsidRPr="00B03D55" w:rsidRDefault="005A4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D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C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0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02107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336BE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7F54A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0D093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5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6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71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B70B4" w:rsidR="001835FB" w:rsidRPr="00DA1511" w:rsidRDefault="005A4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7C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A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E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01E54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36531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6131E4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36557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FF51E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64A32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E489D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8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D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3C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3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B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9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4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EB2B5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AD7EB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F0FD1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61C57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47CC5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FAF92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43038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A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A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E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9E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3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F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AC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4B141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64B41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B5566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DD0CF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1455F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74FA6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4AA87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1E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7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05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F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7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E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EA9F2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3BA60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08331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22172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E32D7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E60C5" w:rsidR="009A6C64" w:rsidRPr="00730585" w:rsidRDefault="005A4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5E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A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1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5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9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EA33" w:rsidR="001835FB" w:rsidRPr="00DA1511" w:rsidRDefault="005A4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3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5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E85" w:rsidRPr="00B537C7" w:rsidRDefault="005A4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E8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